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3DF9" w14:textId="738DC75A" w:rsidR="00A46524" w:rsidRPr="006723A4" w:rsidRDefault="006723A4">
      <w:pPr>
        <w:rPr>
          <w:rFonts w:ascii="Arial" w:hAnsi="Arial" w:cs="Arial"/>
          <w:b/>
          <w:bCs/>
          <w:sz w:val="24"/>
          <w:szCs w:val="24"/>
        </w:rPr>
      </w:pPr>
      <w:r w:rsidRPr="006723A4">
        <w:rPr>
          <w:rFonts w:ascii="Arial" w:hAnsi="Arial" w:cs="Arial"/>
          <w:b/>
          <w:bCs/>
          <w:sz w:val="24"/>
          <w:szCs w:val="24"/>
        </w:rPr>
        <w:t>Plan.</w:t>
      </w:r>
    </w:p>
    <w:p w14:paraId="2125CD38" w14:textId="423EAB32" w:rsidR="006723A4" w:rsidRDefault="006723A4">
      <w:pPr>
        <w:rPr>
          <w:rFonts w:ascii="Arial" w:hAnsi="Arial" w:cs="Arial"/>
          <w:sz w:val="24"/>
          <w:szCs w:val="24"/>
        </w:rPr>
      </w:pPr>
    </w:p>
    <w:p w14:paraId="793A6C6F" w14:textId="5CE877B1" w:rsidR="006723A4" w:rsidRP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3A4">
        <w:rPr>
          <w:rFonts w:ascii="Arial" w:hAnsi="Arial" w:cs="Arial"/>
          <w:sz w:val="24"/>
          <w:szCs w:val="24"/>
        </w:rPr>
        <w:t>Risikovurdering.</w:t>
      </w:r>
    </w:p>
    <w:p w14:paraId="2AE5D075" w14:textId="4D7AD56C" w:rsidR="006723A4" w:rsidRDefault="006723A4">
      <w:pPr>
        <w:rPr>
          <w:rFonts w:ascii="Arial" w:hAnsi="Arial" w:cs="Arial"/>
          <w:sz w:val="24"/>
          <w:szCs w:val="24"/>
        </w:rPr>
      </w:pPr>
    </w:p>
    <w:p w14:paraId="7C5A5D8F" w14:textId="78416ECC" w:rsidR="006723A4" w:rsidRP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3A4">
        <w:rPr>
          <w:rFonts w:ascii="Arial" w:hAnsi="Arial" w:cs="Arial"/>
          <w:sz w:val="24"/>
          <w:szCs w:val="24"/>
        </w:rPr>
        <w:t>Beskrivelse av varmepumpens virkemåte.</w:t>
      </w:r>
    </w:p>
    <w:p w14:paraId="258A12AB" w14:textId="3CFAEAC9" w:rsidR="006723A4" w:rsidRDefault="006723A4">
      <w:pPr>
        <w:rPr>
          <w:rFonts w:ascii="Arial" w:hAnsi="Arial" w:cs="Arial"/>
          <w:sz w:val="24"/>
          <w:szCs w:val="24"/>
        </w:rPr>
      </w:pPr>
    </w:p>
    <w:p w14:paraId="010DF17F" w14:textId="28649310" w:rsidR="006723A4" w:rsidRP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3A4">
        <w:rPr>
          <w:rFonts w:ascii="Arial" w:hAnsi="Arial" w:cs="Arial"/>
          <w:sz w:val="24"/>
          <w:szCs w:val="24"/>
        </w:rPr>
        <w:t>Utprøving av varmepumpe.</w:t>
      </w:r>
    </w:p>
    <w:p w14:paraId="7A69F51E" w14:textId="4DED84BF" w:rsidR="006723A4" w:rsidRDefault="006723A4">
      <w:pPr>
        <w:rPr>
          <w:rFonts w:ascii="Arial" w:hAnsi="Arial" w:cs="Arial"/>
          <w:sz w:val="24"/>
          <w:szCs w:val="24"/>
        </w:rPr>
      </w:pPr>
    </w:p>
    <w:p w14:paraId="2C0A6F2D" w14:textId="1DC8BD5E" w:rsidR="006723A4" w:rsidRP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3A4">
        <w:rPr>
          <w:rFonts w:ascii="Arial" w:hAnsi="Arial" w:cs="Arial"/>
          <w:sz w:val="24"/>
          <w:szCs w:val="24"/>
        </w:rPr>
        <w:t>Beskrivelse og tegninger av styresystem.</w:t>
      </w:r>
    </w:p>
    <w:p w14:paraId="0B558B9D" w14:textId="6BD9CD71" w:rsidR="006723A4" w:rsidRDefault="006723A4">
      <w:pPr>
        <w:rPr>
          <w:rFonts w:ascii="Arial" w:hAnsi="Arial" w:cs="Arial"/>
          <w:sz w:val="24"/>
          <w:szCs w:val="24"/>
        </w:rPr>
      </w:pPr>
    </w:p>
    <w:p w14:paraId="1DAB45DD" w14:textId="4ABF1937" w:rsid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3A4">
        <w:rPr>
          <w:rFonts w:ascii="Arial" w:hAnsi="Arial" w:cs="Arial"/>
          <w:sz w:val="24"/>
          <w:szCs w:val="24"/>
        </w:rPr>
        <w:t>Bygging av styresystem.</w:t>
      </w:r>
      <w:r>
        <w:rPr>
          <w:rFonts w:ascii="Arial" w:hAnsi="Arial" w:cs="Arial"/>
          <w:sz w:val="24"/>
          <w:szCs w:val="24"/>
        </w:rPr>
        <w:br/>
      </w:r>
    </w:p>
    <w:p w14:paraId="155A8EE7" w14:textId="77777777" w:rsidR="006723A4" w:rsidRPr="006723A4" w:rsidRDefault="006723A4" w:rsidP="006723A4">
      <w:pPr>
        <w:pStyle w:val="ListParagraph"/>
        <w:rPr>
          <w:rFonts w:ascii="Arial" w:hAnsi="Arial" w:cs="Arial"/>
          <w:sz w:val="24"/>
          <w:szCs w:val="24"/>
        </w:rPr>
      </w:pPr>
    </w:p>
    <w:p w14:paraId="35BC56CC" w14:textId="4723712E" w:rsid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Oppkobling av styresystem til varmepumpe.</w:t>
      </w:r>
      <w:r>
        <w:rPr>
          <w:rFonts w:ascii="Arial" w:hAnsi="Arial" w:cs="Arial"/>
          <w:sz w:val="24"/>
          <w:szCs w:val="24"/>
        </w:rPr>
        <w:br/>
      </w:r>
    </w:p>
    <w:p w14:paraId="6A45AC4A" w14:textId="77777777" w:rsidR="006723A4" w:rsidRPr="006723A4" w:rsidRDefault="006723A4" w:rsidP="006723A4">
      <w:pPr>
        <w:pStyle w:val="ListParagraph"/>
        <w:rPr>
          <w:rFonts w:ascii="Arial" w:hAnsi="Arial" w:cs="Arial"/>
          <w:sz w:val="24"/>
          <w:szCs w:val="24"/>
        </w:rPr>
      </w:pPr>
    </w:p>
    <w:p w14:paraId="4CF4E6C3" w14:textId="6C5D0106" w:rsid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Utprøving av varmepumpe med nytt styresystem</w:t>
      </w:r>
      <w:r>
        <w:rPr>
          <w:rFonts w:ascii="Arial" w:hAnsi="Arial" w:cs="Arial"/>
          <w:sz w:val="24"/>
          <w:szCs w:val="24"/>
        </w:rPr>
        <w:br/>
      </w:r>
    </w:p>
    <w:p w14:paraId="3E9F9ACF" w14:textId="77777777" w:rsidR="006723A4" w:rsidRPr="006723A4" w:rsidRDefault="006723A4" w:rsidP="006723A4">
      <w:pPr>
        <w:pStyle w:val="ListParagraph"/>
        <w:rPr>
          <w:rFonts w:ascii="Arial" w:hAnsi="Arial" w:cs="Arial"/>
          <w:sz w:val="24"/>
          <w:szCs w:val="24"/>
        </w:rPr>
      </w:pPr>
    </w:p>
    <w:p w14:paraId="546B977E" w14:textId="7CBB9319" w:rsid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Sluttdokumentasjon</w:t>
      </w:r>
      <w:r>
        <w:rPr>
          <w:rFonts w:ascii="Arial" w:hAnsi="Arial" w:cs="Arial"/>
          <w:sz w:val="24"/>
          <w:szCs w:val="24"/>
        </w:rPr>
        <w:br/>
      </w:r>
    </w:p>
    <w:p w14:paraId="049C6CF6" w14:textId="77777777" w:rsidR="006723A4" w:rsidRPr="006723A4" w:rsidRDefault="006723A4" w:rsidP="006723A4">
      <w:pPr>
        <w:pStyle w:val="ListParagraph"/>
        <w:rPr>
          <w:rFonts w:ascii="Arial" w:hAnsi="Arial" w:cs="Arial"/>
          <w:sz w:val="24"/>
          <w:szCs w:val="24"/>
        </w:rPr>
      </w:pPr>
    </w:p>
    <w:p w14:paraId="43072828" w14:textId="1E867256" w:rsidR="006723A4" w:rsidRPr="006723A4" w:rsidRDefault="006723A4" w:rsidP="00672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Estimert framdriftsplan</w:t>
      </w:r>
    </w:p>
    <w:p w14:paraId="08F2A329" w14:textId="4B3AC5CB" w:rsidR="006723A4" w:rsidRDefault="006723A4">
      <w:pPr>
        <w:rPr>
          <w:rFonts w:ascii="Arial" w:hAnsi="Arial" w:cs="Arial"/>
          <w:sz w:val="24"/>
          <w:szCs w:val="24"/>
        </w:rPr>
      </w:pPr>
    </w:p>
    <w:p w14:paraId="28C2D7B6" w14:textId="77777777" w:rsidR="006723A4" w:rsidRDefault="006723A4">
      <w:pPr>
        <w:rPr>
          <w:rFonts w:ascii="Arial" w:hAnsi="Arial" w:cs="Arial"/>
          <w:sz w:val="24"/>
          <w:szCs w:val="24"/>
        </w:rPr>
      </w:pPr>
    </w:p>
    <w:p w14:paraId="031E9E37" w14:textId="77777777" w:rsidR="006723A4" w:rsidRPr="00F8540A" w:rsidRDefault="006723A4">
      <w:pPr>
        <w:rPr>
          <w:rFonts w:ascii="Arial" w:hAnsi="Arial" w:cs="Arial"/>
          <w:sz w:val="24"/>
          <w:szCs w:val="24"/>
        </w:rPr>
      </w:pPr>
    </w:p>
    <w:sectPr w:rsidR="006723A4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32F5E"/>
    <w:multiLevelType w:val="hybridMultilevel"/>
    <w:tmpl w:val="F57A0C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A4"/>
    <w:rsid w:val="00575EC6"/>
    <w:rsid w:val="00594917"/>
    <w:rsid w:val="00646BDA"/>
    <w:rsid w:val="006723A4"/>
    <w:rsid w:val="00870450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88F0"/>
  <w15:chartTrackingRefBased/>
  <w15:docId w15:val="{1552173D-ABE0-481F-944D-A68FAEE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9D4D24ED074087EA9C05ABD07FBE" ma:contentTypeVersion="32" ma:contentTypeDescription="Opprett et nytt dokument." ma:contentTypeScope="" ma:versionID="7a31a0c2539b9b0ef4f719a7569b70fa">
  <xsd:schema xmlns:xsd="http://www.w3.org/2001/XMLSchema" xmlns:xs="http://www.w3.org/2001/XMLSchema" xmlns:p="http://schemas.microsoft.com/office/2006/metadata/properties" xmlns:ns3="24e86424-257b-412b-8f22-38445b8a54e1" xmlns:ns4="e14e651f-4899-4879-a6ba-df63d9aec984" targetNamespace="http://schemas.microsoft.com/office/2006/metadata/properties" ma:root="true" ma:fieldsID="9c6ff48be5ce0a1e31ba6e03e3d89e84" ns3:_="" ns4:_="">
    <xsd:import namespace="24e86424-257b-412b-8f22-38445b8a54e1"/>
    <xsd:import namespace="e14e651f-4899-4879-a6ba-df63d9aec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6424-257b-412b-8f22-38445b8a5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651f-4899-4879-a6ba-df63d9aec98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14e651f-4899-4879-a6ba-df63d9aec984" xsi:nil="true"/>
    <Invited_Students xmlns="e14e651f-4899-4879-a6ba-df63d9aec984" xsi:nil="true"/>
    <DefaultSectionNames xmlns="e14e651f-4899-4879-a6ba-df63d9aec984" xsi:nil="true"/>
    <Has_Teacher_Only_SectionGroup xmlns="e14e651f-4899-4879-a6ba-df63d9aec984" xsi:nil="true"/>
    <FolderType xmlns="e14e651f-4899-4879-a6ba-df63d9aec984" xsi:nil="true"/>
    <Is_Collaboration_Space_Locked xmlns="e14e651f-4899-4879-a6ba-df63d9aec984" xsi:nil="true"/>
    <Self_Registration_Enabled xmlns="e14e651f-4899-4879-a6ba-df63d9aec984" xsi:nil="true"/>
    <Teachers xmlns="e14e651f-4899-4879-a6ba-df63d9aec984">
      <UserInfo>
        <DisplayName/>
        <AccountId xsi:nil="true"/>
        <AccountType/>
      </UserInfo>
    </Teachers>
    <Self_Registration_Enabled0 xmlns="e14e651f-4899-4879-a6ba-df63d9aec984" xsi:nil="true"/>
    <Templates xmlns="e14e651f-4899-4879-a6ba-df63d9aec984" xsi:nil="true"/>
    <CultureName xmlns="e14e651f-4899-4879-a6ba-df63d9aec984" xsi:nil="true"/>
    <TeamsChannelId xmlns="e14e651f-4899-4879-a6ba-df63d9aec984" xsi:nil="true"/>
    <NotebookType xmlns="e14e651f-4899-4879-a6ba-df63d9aec984" xsi:nil="true"/>
    <Students xmlns="e14e651f-4899-4879-a6ba-df63d9aec984">
      <UserInfo>
        <DisplayName/>
        <AccountId xsi:nil="true"/>
        <AccountType/>
      </UserInfo>
    </Students>
    <Student_Groups xmlns="e14e651f-4899-4879-a6ba-df63d9aec984">
      <UserInfo>
        <DisplayName/>
        <AccountId xsi:nil="true"/>
        <AccountType/>
      </UserInfo>
    </Student_Groups>
    <Invited_Teachers xmlns="e14e651f-4899-4879-a6ba-df63d9aec984" xsi:nil="true"/>
    <IsNotebookLocked xmlns="e14e651f-4899-4879-a6ba-df63d9aec984" xsi:nil="true"/>
    <Owner xmlns="e14e651f-4899-4879-a6ba-df63d9aec984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E8FF3-623F-4758-A220-03D7E6BA7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6424-257b-412b-8f22-38445b8a54e1"/>
    <ds:schemaRef ds:uri="e14e651f-4899-4879-a6ba-df63d9ae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EF62-8EDB-4005-BC16-4B8F78E9F4C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e14e651f-4899-4879-a6ba-df63d9aec984"/>
    <ds:schemaRef ds:uri="http://schemas.microsoft.com/office/infopath/2007/PartnerControls"/>
    <ds:schemaRef ds:uri="24e86424-257b-412b-8f22-38445b8a54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F1604F-4075-42D6-8786-67134DB68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Gylseth</dc:creator>
  <cp:keywords/>
  <dc:description/>
  <cp:lastModifiedBy>Arne Gylseth</cp:lastModifiedBy>
  <cp:revision>2</cp:revision>
  <dcterms:created xsi:type="dcterms:W3CDTF">2021-04-09T07:47:00Z</dcterms:created>
  <dcterms:modified xsi:type="dcterms:W3CDTF">2021-04-09T07:47:00Z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0x01010029CB9D4D24ED074087EA9C05ABD07FBE</vt:lpwstr>
  </property>
</Properties>
</file>